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南银理财珠联璧合鑫逸稳两年163期封闭式公募人民币理财产品（NYXY000211）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NYXY000211)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73,992,603.35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